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624"/>
        <w:gridCol w:w="518"/>
        <w:gridCol w:w="371"/>
        <w:gridCol w:w="1820"/>
        <w:gridCol w:w="407"/>
        <w:gridCol w:w="171"/>
        <w:gridCol w:w="1845"/>
        <w:gridCol w:w="219"/>
        <w:gridCol w:w="1880"/>
        <w:gridCol w:w="1527"/>
        <w:gridCol w:w="14"/>
      </w:tblGrid>
      <w:tr w:rsidR="006C26DF" w:rsidRPr="005649FC" w14:paraId="6E8E910F" w14:textId="77777777" w:rsidTr="005C501C">
        <w:trPr>
          <w:jc w:val="center"/>
        </w:trPr>
        <w:tc>
          <w:tcPr>
            <w:tcW w:w="4290" w:type="dxa"/>
            <w:gridSpan w:val="6"/>
          </w:tcPr>
          <w:p w14:paraId="54290ED4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656" w:type="dxa"/>
            <w:gridSpan w:val="6"/>
          </w:tcPr>
          <w:p w14:paraId="462AAF29" w14:textId="30625DD0" w:rsidR="006C26DF" w:rsidRPr="004413CE" w:rsidRDefault="00193BA4" w:rsidP="00EC346C">
            <w:pPr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en-US"/>
              </w:rPr>
              <w:t>Miloš M. Zlatković</w:t>
            </w:r>
          </w:p>
        </w:tc>
      </w:tr>
      <w:tr w:rsidR="006C26DF" w:rsidRPr="005649FC" w14:paraId="31190265" w14:textId="77777777" w:rsidTr="005C501C">
        <w:trPr>
          <w:jc w:val="center"/>
        </w:trPr>
        <w:tc>
          <w:tcPr>
            <w:tcW w:w="4290" w:type="dxa"/>
            <w:gridSpan w:val="6"/>
          </w:tcPr>
          <w:p w14:paraId="6E5FCC21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656" w:type="dxa"/>
            <w:gridSpan w:val="6"/>
          </w:tcPr>
          <w:p w14:paraId="6C270C8A" w14:textId="362539A3" w:rsidR="006C26DF" w:rsidRPr="0076335C" w:rsidRDefault="006C26DF" w:rsidP="00325775">
            <w:pPr>
              <w:rPr>
                <w:sz w:val="19"/>
                <w:szCs w:val="19"/>
                <w:lang w:val="en-US"/>
              </w:rPr>
            </w:pPr>
          </w:p>
        </w:tc>
      </w:tr>
      <w:tr w:rsidR="00FC5D9B" w:rsidRPr="005649FC" w14:paraId="13617C00" w14:textId="77777777" w:rsidTr="005C501C">
        <w:trPr>
          <w:jc w:val="center"/>
        </w:trPr>
        <w:tc>
          <w:tcPr>
            <w:tcW w:w="4290" w:type="dxa"/>
            <w:gridSpan w:val="6"/>
          </w:tcPr>
          <w:p w14:paraId="277DA4B3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656" w:type="dxa"/>
            <w:gridSpan w:val="6"/>
          </w:tcPr>
          <w:p w14:paraId="794CD3AD" w14:textId="2203D2C2" w:rsidR="00523975" w:rsidRPr="00523975" w:rsidRDefault="006C26DF" w:rsidP="00193BA4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</w:rPr>
              <w:t xml:space="preserve"> (FOS)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  <w:r w:rsidR="005C501C">
              <w:rPr>
                <w:sz w:val="19"/>
                <w:szCs w:val="19"/>
                <w:lang w:val="en-US"/>
              </w:rPr>
              <w:t xml:space="preserve">, </w:t>
            </w:r>
            <w:proofErr w:type="spellStart"/>
            <w:r w:rsidR="006410A1">
              <w:rPr>
                <w:sz w:val="19"/>
                <w:szCs w:val="19"/>
              </w:rPr>
              <w:t>Since</w:t>
            </w:r>
            <w:proofErr w:type="spellEnd"/>
            <w:r w:rsidR="00523975">
              <w:rPr>
                <w:sz w:val="19"/>
                <w:szCs w:val="19"/>
              </w:rPr>
              <w:t xml:space="preserve"> </w:t>
            </w:r>
            <w:r w:rsidR="00193BA4">
              <w:rPr>
                <w:sz w:val="19"/>
                <w:szCs w:val="19"/>
                <w:lang w:val="en-US"/>
              </w:rPr>
              <w:t>2016</w:t>
            </w:r>
            <w:r w:rsidR="00523975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5649FC" w14:paraId="4F528A8C" w14:textId="77777777" w:rsidTr="005C501C">
        <w:trPr>
          <w:jc w:val="center"/>
        </w:trPr>
        <w:tc>
          <w:tcPr>
            <w:tcW w:w="4290" w:type="dxa"/>
            <w:gridSpan w:val="6"/>
          </w:tcPr>
          <w:p w14:paraId="1DDED20F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656" w:type="dxa"/>
            <w:gridSpan w:val="6"/>
          </w:tcPr>
          <w:p w14:paraId="082D5CEC" w14:textId="102FE0B7" w:rsidR="006C26DF" w:rsidRPr="0076335C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FC5D9B" w:rsidRPr="005649FC" w14:paraId="2A495AD0" w14:textId="77777777" w:rsidTr="005C501C">
        <w:trPr>
          <w:jc w:val="center"/>
        </w:trPr>
        <w:tc>
          <w:tcPr>
            <w:tcW w:w="9946" w:type="dxa"/>
            <w:gridSpan w:val="12"/>
          </w:tcPr>
          <w:p w14:paraId="2C99FB45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423E64A6" w14:textId="77777777" w:rsidTr="005C501C">
        <w:trPr>
          <w:jc w:val="center"/>
        </w:trPr>
        <w:tc>
          <w:tcPr>
            <w:tcW w:w="1174" w:type="dxa"/>
            <w:gridSpan w:val="2"/>
          </w:tcPr>
          <w:p w14:paraId="5B2DA1BF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889" w:type="dxa"/>
            <w:gridSpan w:val="2"/>
          </w:tcPr>
          <w:p w14:paraId="00A30178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Year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462" w:type="dxa"/>
            <w:gridSpan w:val="5"/>
          </w:tcPr>
          <w:p w14:paraId="087C0D59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Institution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421" w:type="dxa"/>
            <w:gridSpan w:val="3"/>
          </w:tcPr>
          <w:p w14:paraId="1A18BE04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Field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</w:tr>
      <w:tr w:rsidR="005C501C" w:rsidRPr="005649FC" w14:paraId="584A0B1E" w14:textId="77777777" w:rsidTr="005C501C">
        <w:trPr>
          <w:jc w:val="center"/>
        </w:trPr>
        <w:tc>
          <w:tcPr>
            <w:tcW w:w="1174" w:type="dxa"/>
            <w:gridSpan w:val="2"/>
          </w:tcPr>
          <w:p w14:paraId="6EA8178B" w14:textId="77777777" w:rsidR="005C501C" w:rsidRPr="00FA58AC" w:rsidRDefault="005C501C" w:rsidP="005C501C">
            <w:pPr>
              <w:rPr>
                <w:lang w:val="sr-Cyrl-CS"/>
              </w:rPr>
            </w:pPr>
            <w:proofErr w:type="spellStart"/>
            <w:r>
              <w:t>Academic</w:t>
            </w:r>
            <w:proofErr w:type="spellEnd"/>
            <w:r>
              <w:t xml:space="preserve"> </w:t>
            </w:r>
            <w:proofErr w:type="spellStart"/>
            <w:r>
              <w:t>promotion</w:t>
            </w:r>
            <w:proofErr w:type="spellEnd"/>
          </w:p>
        </w:tc>
        <w:tc>
          <w:tcPr>
            <w:tcW w:w="889" w:type="dxa"/>
            <w:gridSpan w:val="2"/>
          </w:tcPr>
          <w:p w14:paraId="67559BEC" w14:textId="7A45FF86" w:rsidR="005C501C" w:rsidRDefault="00193BA4" w:rsidP="0012036D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Latn-RS"/>
              </w:rPr>
              <w:t>2019</w:t>
            </w:r>
            <w:r w:rsidR="005C501C" w:rsidRPr="006E5B12">
              <w:rPr>
                <w:sz w:val="19"/>
                <w:szCs w:val="19"/>
                <w:lang w:val="sr-Cyrl-CS"/>
              </w:rPr>
              <w:t>.</w:t>
            </w:r>
          </w:p>
          <w:p w14:paraId="4413B075" w14:textId="44FCEC1D" w:rsidR="005C501C" w:rsidRPr="006E5B12" w:rsidRDefault="00EB50AD" w:rsidP="0012036D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2016</w:t>
            </w:r>
            <w:r w:rsidR="005C501C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62" w:type="dxa"/>
            <w:gridSpan w:val="5"/>
          </w:tcPr>
          <w:p w14:paraId="42654E99" w14:textId="49BCE584" w:rsidR="005C501C" w:rsidRPr="006E5B12" w:rsidRDefault="005C501C" w:rsidP="005C501C">
            <w:pPr>
              <w:rPr>
                <w:sz w:val="19"/>
                <w:szCs w:val="19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(</w:t>
            </w:r>
            <w:r w:rsidR="0012036D">
              <w:rPr>
                <w:sz w:val="19"/>
                <w:szCs w:val="19"/>
                <w:lang w:val="en-US"/>
              </w:rPr>
              <w:t>teaching assistant</w:t>
            </w:r>
            <w:r>
              <w:rPr>
                <w:sz w:val="19"/>
                <w:szCs w:val="19"/>
                <w:lang w:val="sr-Cyrl-CS"/>
              </w:rPr>
              <w:t>)</w:t>
            </w:r>
          </w:p>
          <w:p w14:paraId="63147D6F" w14:textId="22C8B136" w:rsidR="005C501C" w:rsidRPr="006E5B12" w:rsidRDefault="005C501C" w:rsidP="0012036D">
            <w:pPr>
              <w:rPr>
                <w:sz w:val="19"/>
                <w:szCs w:val="19"/>
                <w:lang w:val="sr-Cyrl-CS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  <w:lang w:val="sr-Cyrl-CS"/>
              </w:rPr>
              <w:t xml:space="preserve"> (</w:t>
            </w:r>
            <w:r w:rsidR="0012036D">
              <w:rPr>
                <w:sz w:val="19"/>
                <w:szCs w:val="19"/>
                <w:lang w:val="en-US"/>
              </w:rPr>
              <w:t xml:space="preserve">teaching </w:t>
            </w:r>
            <w:r>
              <w:rPr>
                <w:sz w:val="19"/>
                <w:szCs w:val="19"/>
                <w:lang w:val="en-US"/>
              </w:rPr>
              <w:t>associate</w:t>
            </w:r>
            <w:r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3421" w:type="dxa"/>
            <w:gridSpan w:val="3"/>
          </w:tcPr>
          <w:p w14:paraId="6B1BBA90" w14:textId="77777777" w:rsidR="005C501C" w:rsidRDefault="00B64768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  <w:p w14:paraId="6978BF26" w14:textId="43B0A990" w:rsidR="00B64768" w:rsidRPr="0012036D" w:rsidRDefault="00B64768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5C501C" w:rsidRPr="005649FC" w14:paraId="76006034" w14:textId="77777777" w:rsidTr="005C501C">
        <w:trPr>
          <w:jc w:val="center"/>
        </w:trPr>
        <w:tc>
          <w:tcPr>
            <w:tcW w:w="1174" w:type="dxa"/>
            <w:gridSpan w:val="2"/>
          </w:tcPr>
          <w:p w14:paraId="2B995079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889" w:type="dxa"/>
            <w:gridSpan w:val="2"/>
          </w:tcPr>
          <w:p w14:paraId="33B0EBE1" w14:textId="41A211A0" w:rsidR="005C501C" w:rsidRPr="006E5B12" w:rsidRDefault="005C501C" w:rsidP="005C501C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462" w:type="dxa"/>
            <w:gridSpan w:val="5"/>
          </w:tcPr>
          <w:p w14:paraId="2555D9E0" w14:textId="58AB6081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3421" w:type="dxa"/>
            <w:gridSpan w:val="3"/>
          </w:tcPr>
          <w:p w14:paraId="6994369F" w14:textId="20A0ECDB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</w:p>
        </w:tc>
      </w:tr>
      <w:tr w:rsidR="005C501C" w:rsidRPr="005649FC" w14:paraId="18F93A20" w14:textId="77777777" w:rsidTr="005C501C">
        <w:trPr>
          <w:jc w:val="center"/>
        </w:trPr>
        <w:tc>
          <w:tcPr>
            <w:tcW w:w="1174" w:type="dxa"/>
            <w:gridSpan w:val="2"/>
          </w:tcPr>
          <w:p w14:paraId="0777A10E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889" w:type="dxa"/>
            <w:gridSpan w:val="2"/>
          </w:tcPr>
          <w:p w14:paraId="136A5ACC" w14:textId="1A661C6E" w:rsidR="005C501C" w:rsidRPr="005C501C" w:rsidRDefault="00691EDF" w:rsidP="005C501C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2018</w:t>
            </w:r>
            <w:r w:rsidR="005C501C">
              <w:rPr>
                <w:sz w:val="19"/>
                <w:szCs w:val="19"/>
                <w:lang w:val="sr-Latn-RS"/>
              </w:rPr>
              <w:t>.</w:t>
            </w:r>
          </w:p>
        </w:tc>
        <w:tc>
          <w:tcPr>
            <w:tcW w:w="4462" w:type="dxa"/>
            <w:gridSpan w:val="5"/>
          </w:tcPr>
          <w:p w14:paraId="722A0D3D" w14:textId="22DE8D47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</w:p>
        </w:tc>
        <w:tc>
          <w:tcPr>
            <w:tcW w:w="3421" w:type="dxa"/>
            <w:gridSpan w:val="3"/>
          </w:tcPr>
          <w:p w14:paraId="524AC1CA" w14:textId="64CD4EC8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5C501C" w:rsidRPr="005649FC" w14:paraId="00E14079" w14:textId="77777777" w:rsidTr="005C501C">
        <w:trPr>
          <w:jc w:val="center"/>
        </w:trPr>
        <w:tc>
          <w:tcPr>
            <w:tcW w:w="1174" w:type="dxa"/>
            <w:gridSpan w:val="2"/>
          </w:tcPr>
          <w:p w14:paraId="2C37AC00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889" w:type="dxa"/>
            <w:gridSpan w:val="2"/>
          </w:tcPr>
          <w:p w14:paraId="6ECE55B0" w14:textId="537EE73F" w:rsidR="005C501C" w:rsidRPr="006E5B12" w:rsidRDefault="00691EDF" w:rsidP="005C501C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Latn-RS"/>
              </w:rPr>
              <w:t>2016</w:t>
            </w:r>
            <w:r w:rsidR="005C501C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62" w:type="dxa"/>
            <w:gridSpan w:val="5"/>
          </w:tcPr>
          <w:p w14:paraId="7CBA2B08" w14:textId="50B81A88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</w:p>
        </w:tc>
        <w:tc>
          <w:tcPr>
            <w:tcW w:w="3421" w:type="dxa"/>
            <w:gridSpan w:val="3"/>
          </w:tcPr>
          <w:p w14:paraId="0D11D9E8" w14:textId="433FCCA8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FC5D9B" w:rsidRPr="005649FC" w14:paraId="46073520" w14:textId="77777777" w:rsidTr="005C501C">
        <w:trPr>
          <w:jc w:val="center"/>
        </w:trPr>
        <w:tc>
          <w:tcPr>
            <w:tcW w:w="9946" w:type="dxa"/>
            <w:gridSpan w:val="12"/>
          </w:tcPr>
          <w:p w14:paraId="5C73155B" w14:textId="77777777"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 xml:space="preserve">List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BSc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MSc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courses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teacher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currently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responsible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for</w:t>
            </w:r>
            <w:proofErr w:type="spellEnd"/>
          </w:p>
        </w:tc>
      </w:tr>
      <w:tr w:rsidR="00FC5D9B" w:rsidRPr="00FA58AC" w14:paraId="46314763" w14:textId="77777777" w:rsidTr="005C501C">
        <w:trPr>
          <w:jc w:val="center"/>
        </w:trPr>
        <w:tc>
          <w:tcPr>
            <w:tcW w:w="550" w:type="dxa"/>
          </w:tcPr>
          <w:p w14:paraId="1D8DF59A" w14:textId="77777777" w:rsidR="00FC5D9B" w:rsidRPr="00FA58AC" w:rsidRDefault="006C26DF" w:rsidP="00232FE4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333" w:type="dxa"/>
            <w:gridSpan w:val="4"/>
          </w:tcPr>
          <w:p w14:paraId="6A13DAC7" w14:textId="77777777" w:rsidR="00FC5D9B" w:rsidRPr="006C26DF" w:rsidRDefault="006C26DF" w:rsidP="000217E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522" w:type="dxa"/>
            <w:gridSpan w:val="5"/>
          </w:tcPr>
          <w:p w14:paraId="16BCE939" w14:textId="77777777" w:rsidR="00FC5D9B" w:rsidRPr="006C26DF" w:rsidRDefault="006C26DF" w:rsidP="000217E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41" w:type="dxa"/>
            <w:gridSpan w:val="2"/>
          </w:tcPr>
          <w:p w14:paraId="684BFCE2" w14:textId="77777777" w:rsidR="00FC5D9B" w:rsidRPr="00FA58AC" w:rsidRDefault="00F61309" w:rsidP="000217E7">
            <w:pPr>
              <w:rPr>
                <w:b/>
              </w:rPr>
            </w:pPr>
            <w:proofErr w:type="spellStart"/>
            <w:r>
              <w:rPr>
                <w:b/>
              </w:rPr>
              <w:t>Course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hours</w:t>
            </w:r>
            <w:proofErr w:type="spellEnd"/>
          </w:p>
        </w:tc>
      </w:tr>
      <w:tr w:rsidR="005C501C" w:rsidRPr="005649FC" w14:paraId="565146B4" w14:textId="77777777" w:rsidTr="005C501C">
        <w:trPr>
          <w:jc w:val="center"/>
        </w:trPr>
        <w:tc>
          <w:tcPr>
            <w:tcW w:w="550" w:type="dxa"/>
          </w:tcPr>
          <w:p w14:paraId="6B8C8045" w14:textId="2E393748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333" w:type="dxa"/>
            <w:gridSpan w:val="4"/>
          </w:tcPr>
          <w:p w14:paraId="0821D912" w14:textId="06B076FE" w:rsidR="005C501C" w:rsidRPr="00FD5240" w:rsidRDefault="00E568E8" w:rsidP="005C501C">
            <w:pPr>
              <w:rPr>
                <w:lang w:val="en-US"/>
              </w:rPr>
            </w:pPr>
            <w:proofErr w:type="spellStart"/>
            <w:r w:rsidRPr="00E568E8">
              <w:rPr>
                <w:lang w:val="sr-Cyrl-CS"/>
              </w:rPr>
              <w:t>Fundamentals</w:t>
            </w:r>
            <w:proofErr w:type="spellEnd"/>
            <w:r w:rsidRPr="00E568E8">
              <w:rPr>
                <w:lang w:val="sr-Cyrl-CS"/>
              </w:rPr>
              <w:t xml:space="preserve"> </w:t>
            </w:r>
            <w:proofErr w:type="spellStart"/>
            <w:r w:rsidRPr="00E568E8">
              <w:rPr>
                <w:lang w:val="sr-Cyrl-CS"/>
              </w:rPr>
              <w:t>of</w:t>
            </w:r>
            <w:proofErr w:type="spellEnd"/>
            <w:r w:rsidRPr="00E568E8">
              <w:rPr>
                <w:lang w:val="sr-Cyrl-CS"/>
              </w:rPr>
              <w:t xml:space="preserve"> </w:t>
            </w:r>
            <w:proofErr w:type="spellStart"/>
            <w:r w:rsidRPr="00E568E8">
              <w:rPr>
                <w:lang w:val="sr-Cyrl-CS"/>
              </w:rPr>
              <w:t>Information</w:t>
            </w:r>
            <w:proofErr w:type="spellEnd"/>
            <w:r w:rsidRPr="00E568E8">
              <w:rPr>
                <w:lang w:val="sr-Cyrl-CS"/>
              </w:rPr>
              <w:t xml:space="preserve"> </w:t>
            </w:r>
            <w:proofErr w:type="spellStart"/>
            <w:r w:rsidRPr="00E568E8">
              <w:rPr>
                <w:lang w:val="sr-Cyrl-CS"/>
              </w:rPr>
              <w:t>and</w:t>
            </w:r>
            <w:proofErr w:type="spellEnd"/>
            <w:r w:rsidRPr="00E568E8">
              <w:rPr>
                <w:lang w:val="sr-Cyrl-CS"/>
              </w:rPr>
              <w:t xml:space="preserve"> </w:t>
            </w:r>
            <w:proofErr w:type="spellStart"/>
            <w:r w:rsidRPr="00E568E8">
              <w:rPr>
                <w:lang w:val="sr-Cyrl-CS"/>
              </w:rPr>
              <w:t>communication</w:t>
            </w:r>
            <w:proofErr w:type="spellEnd"/>
            <w:r w:rsidRPr="00E568E8">
              <w:rPr>
                <w:lang w:val="sr-Cyrl-CS"/>
              </w:rPr>
              <w:t xml:space="preserve"> </w:t>
            </w:r>
            <w:proofErr w:type="spellStart"/>
            <w:r w:rsidRPr="00E568E8">
              <w:rPr>
                <w:lang w:val="sr-Cyrl-CS"/>
              </w:rPr>
              <w:t>technologies</w:t>
            </w:r>
            <w:proofErr w:type="spellEnd"/>
          </w:p>
        </w:tc>
        <w:tc>
          <w:tcPr>
            <w:tcW w:w="4522" w:type="dxa"/>
            <w:gridSpan w:val="5"/>
          </w:tcPr>
          <w:p w14:paraId="159140B6" w14:textId="77777777" w:rsidR="005C501C" w:rsidRPr="00FD5240" w:rsidRDefault="005C501C" w:rsidP="005C501C">
            <w:pPr>
              <w:rPr>
                <w:lang w:val="en-US"/>
              </w:rPr>
            </w:pPr>
            <w:r w:rsidRPr="00FD5240">
              <w:rPr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006C504D" w14:textId="6E265ED1" w:rsidR="005C501C" w:rsidRPr="00A07FE4" w:rsidRDefault="005C501C" w:rsidP="005C501C">
            <w:pPr>
              <w:jc w:val="center"/>
              <w:rPr>
                <w:sz w:val="19"/>
                <w:szCs w:val="19"/>
              </w:rPr>
            </w:pPr>
          </w:p>
        </w:tc>
      </w:tr>
      <w:tr w:rsidR="00B64768" w:rsidRPr="005649FC" w14:paraId="575385E9" w14:textId="77777777" w:rsidTr="005C501C">
        <w:trPr>
          <w:jc w:val="center"/>
        </w:trPr>
        <w:tc>
          <w:tcPr>
            <w:tcW w:w="550" w:type="dxa"/>
          </w:tcPr>
          <w:p w14:paraId="07125218" w14:textId="640A933B" w:rsidR="00B64768" w:rsidRPr="00C2058D" w:rsidRDefault="00B64768" w:rsidP="00B6476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64E41478" w14:textId="7CA0B7CD" w:rsidR="00B64768" w:rsidRPr="00FD5240" w:rsidRDefault="00710BDF" w:rsidP="00B64768">
            <w:pPr>
              <w:rPr>
                <w:lang w:val="sr-Latn-RS"/>
              </w:rPr>
            </w:pPr>
            <w:r w:rsidRPr="00710BDF">
              <w:rPr>
                <w:lang w:val="sr-Latn-RS"/>
              </w:rPr>
              <w:t xml:space="preserve">Data </w:t>
            </w:r>
            <w:proofErr w:type="spellStart"/>
            <w:r w:rsidRPr="00710BDF">
              <w:rPr>
                <w:lang w:val="sr-Latn-RS"/>
              </w:rPr>
              <w:t>structures</w:t>
            </w:r>
            <w:proofErr w:type="spellEnd"/>
            <w:r w:rsidRPr="00710BDF">
              <w:rPr>
                <w:lang w:val="sr-Latn-RS"/>
              </w:rPr>
              <w:t xml:space="preserve"> </w:t>
            </w:r>
            <w:proofErr w:type="spellStart"/>
            <w:r w:rsidRPr="00710BDF">
              <w:rPr>
                <w:lang w:val="sr-Latn-RS"/>
              </w:rPr>
              <w:t>and</w:t>
            </w:r>
            <w:proofErr w:type="spellEnd"/>
            <w:r w:rsidRPr="00710BDF">
              <w:rPr>
                <w:lang w:val="sr-Latn-RS"/>
              </w:rPr>
              <w:t xml:space="preserve"> </w:t>
            </w:r>
            <w:proofErr w:type="spellStart"/>
            <w:r w:rsidRPr="00710BDF">
              <w:rPr>
                <w:lang w:val="sr-Latn-RS"/>
              </w:rPr>
              <w:t>algorithms</w:t>
            </w:r>
            <w:proofErr w:type="spellEnd"/>
          </w:p>
        </w:tc>
        <w:tc>
          <w:tcPr>
            <w:tcW w:w="4522" w:type="dxa"/>
            <w:gridSpan w:val="5"/>
          </w:tcPr>
          <w:p w14:paraId="1CF230D0" w14:textId="6D0068F1" w:rsidR="00B64768" w:rsidRPr="00FD5240" w:rsidRDefault="00B64768" w:rsidP="00B64768">
            <w:r w:rsidRPr="00FD5240">
              <w:rPr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124760A6" w14:textId="511067F1" w:rsidR="00B64768" w:rsidRPr="006E5B12" w:rsidRDefault="00B64768" w:rsidP="00B64768">
            <w:pPr>
              <w:jc w:val="center"/>
              <w:rPr>
                <w:sz w:val="19"/>
                <w:szCs w:val="19"/>
              </w:rPr>
            </w:pPr>
          </w:p>
        </w:tc>
      </w:tr>
      <w:tr w:rsidR="00AD0FCC" w:rsidRPr="005649FC" w14:paraId="7ED9E2D6" w14:textId="77777777" w:rsidTr="005C501C">
        <w:trPr>
          <w:jc w:val="center"/>
        </w:trPr>
        <w:tc>
          <w:tcPr>
            <w:tcW w:w="550" w:type="dxa"/>
          </w:tcPr>
          <w:p w14:paraId="2F89F620" w14:textId="04BF229E" w:rsidR="00AD0FCC" w:rsidRPr="00C2058D" w:rsidRDefault="00AD0FCC" w:rsidP="00AD0FC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333" w:type="dxa"/>
            <w:gridSpan w:val="4"/>
          </w:tcPr>
          <w:p w14:paraId="5AB3F0F5" w14:textId="0F2B4A74" w:rsidR="00AD0FCC" w:rsidRPr="00FD5240" w:rsidRDefault="00710BDF" w:rsidP="00AD0FCC">
            <w:pPr>
              <w:rPr>
                <w:lang w:val="sr-Latn-RS"/>
              </w:rPr>
            </w:pPr>
            <w:proofErr w:type="spellStart"/>
            <w:r w:rsidRPr="00710BDF">
              <w:rPr>
                <w:lang w:val="sr-Latn-RS"/>
              </w:rPr>
              <w:t>Business</w:t>
            </w:r>
            <w:proofErr w:type="spellEnd"/>
            <w:r w:rsidRPr="00710BDF">
              <w:rPr>
                <w:lang w:val="sr-Latn-RS"/>
              </w:rPr>
              <w:t xml:space="preserve"> </w:t>
            </w:r>
            <w:proofErr w:type="spellStart"/>
            <w:r w:rsidRPr="00710BDF">
              <w:rPr>
                <w:lang w:val="sr-Latn-RS"/>
              </w:rPr>
              <w:t>processes</w:t>
            </w:r>
            <w:proofErr w:type="spellEnd"/>
            <w:r w:rsidRPr="00710BDF">
              <w:rPr>
                <w:lang w:val="sr-Latn-RS"/>
              </w:rPr>
              <w:t xml:space="preserve"> </w:t>
            </w:r>
            <w:proofErr w:type="spellStart"/>
            <w:r w:rsidRPr="00710BDF">
              <w:rPr>
                <w:lang w:val="sr-Latn-RS"/>
              </w:rPr>
              <w:t>modelling</w:t>
            </w:r>
            <w:proofErr w:type="spellEnd"/>
          </w:p>
        </w:tc>
        <w:tc>
          <w:tcPr>
            <w:tcW w:w="4522" w:type="dxa"/>
            <w:gridSpan w:val="5"/>
          </w:tcPr>
          <w:p w14:paraId="442FBDD9" w14:textId="41201412" w:rsidR="00AD0FCC" w:rsidRPr="00FD5240" w:rsidRDefault="00AD0FCC" w:rsidP="00AD0FCC">
            <w:pPr>
              <w:rPr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7692F550" w14:textId="7D7077AA" w:rsidR="00AD0FCC" w:rsidRPr="00A07FE4" w:rsidRDefault="00AD0FCC" w:rsidP="00AD0FCC">
            <w:pPr>
              <w:jc w:val="center"/>
              <w:rPr>
                <w:sz w:val="19"/>
                <w:szCs w:val="19"/>
              </w:rPr>
            </w:pPr>
          </w:p>
        </w:tc>
      </w:tr>
      <w:tr w:rsidR="00AD0FCC" w:rsidRPr="005649FC" w14:paraId="69404484" w14:textId="77777777" w:rsidTr="005C501C">
        <w:trPr>
          <w:jc w:val="center"/>
        </w:trPr>
        <w:tc>
          <w:tcPr>
            <w:tcW w:w="550" w:type="dxa"/>
          </w:tcPr>
          <w:p w14:paraId="3A453208" w14:textId="339FB541" w:rsidR="00AD0FCC" w:rsidRPr="00C2058D" w:rsidRDefault="00AD0FCC" w:rsidP="00AD0FC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B9D3673" w14:textId="19183695" w:rsidR="00AD0FCC" w:rsidRPr="00FD5240" w:rsidRDefault="00710BDF" w:rsidP="00AD0FCC">
            <w:pPr>
              <w:rPr>
                <w:lang w:val="sr-Latn-RS"/>
              </w:rPr>
            </w:pPr>
            <w:proofErr w:type="spellStart"/>
            <w:r w:rsidRPr="00710BDF">
              <w:rPr>
                <w:lang w:val="sr-Latn-RS"/>
              </w:rPr>
              <w:t>Programming</w:t>
            </w:r>
            <w:proofErr w:type="spellEnd"/>
            <w:r w:rsidRPr="00710BDF">
              <w:rPr>
                <w:lang w:val="sr-Latn-RS"/>
              </w:rPr>
              <w:t xml:space="preserve"> </w:t>
            </w:r>
            <w:proofErr w:type="spellStart"/>
            <w:r w:rsidRPr="00710BDF">
              <w:rPr>
                <w:lang w:val="sr-Latn-RS"/>
              </w:rPr>
              <w:t>languages</w:t>
            </w:r>
            <w:proofErr w:type="spellEnd"/>
          </w:p>
        </w:tc>
        <w:tc>
          <w:tcPr>
            <w:tcW w:w="4522" w:type="dxa"/>
            <w:gridSpan w:val="5"/>
          </w:tcPr>
          <w:p w14:paraId="293E8F94" w14:textId="787A9908" w:rsidR="00AD0FCC" w:rsidRPr="00FD5240" w:rsidRDefault="00AD0FCC" w:rsidP="00AD0FCC"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6016E446" w14:textId="5EABC345" w:rsidR="00AD0FCC" w:rsidRPr="009E31B4" w:rsidRDefault="00AD0FCC" w:rsidP="00AD0FCC">
            <w:pPr>
              <w:jc w:val="center"/>
              <w:rPr>
                <w:sz w:val="19"/>
                <w:szCs w:val="19"/>
              </w:rPr>
            </w:pPr>
          </w:p>
        </w:tc>
      </w:tr>
      <w:tr w:rsidR="00AD0FCC" w:rsidRPr="00FA58AC" w14:paraId="11C63D23" w14:textId="77777777" w:rsidTr="005C501C">
        <w:trPr>
          <w:gridAfter w:val="1"/>
          <w:wAfter w:w="14" w:type="dxa"/>
          <w:jc w:val="center"/>
        </w:trPr>
        <w:tc>
          <w:tcPr>
            <w:tcW w:w="9932" w:type="dxa"/>
            <w:gridSpan w:val="11"/>
          </w:tcPr>
          <w:p w14:paraId="49E92F3E" w14:textId="77777777" w:rsidR="00AD0FCC" w:rsidRPr="00FA58AC" w:rsidRDefault="00AD0FCC" w:rsidP="00AD0FCC">
            <w:pPr>
              <w:rPr>
                <w:b/>
                <w:lang w:val="sr-Cyrl-CS"/>
              </w:rPr>
            </w:pPr>
            <w:proofErr w:type="spellStart"/>
            <w:r w:rsidRPr="009B010B">
              <w:rPr>
                <w:b/>
              </w:rPr>
              <w:t>The</w:t>
            </w:r>
            <w:proofErr w:type="spellEnd"/>
            <w:r w:rsidRPr="009B010B">
              <w:rPr>
                <w:b/>
              </w:rPr>
              <w:t xml:space="preserve"> most </w:t>
            </w:r>
            <w:proofErr w:type="spellStart"/>
            <w:r w:rsidRPr="009B010B">
              <w:rPr>
                <w:b/>
              </w:rPr>
              <w:t>important</w:t>
            </w:r>
            <w:proofErr w:type="spellEnd"/>
            <w:r w:rsidRPr="009B010B">
              <w:rPr>
                <w:b/>
              </w:rPr>
              <w:t xml:space="preserve"> </w:t>
            </w:r>
            <w:proofErr w:type="spellStart"/>
            <w:r w:rsidRPr="009B010B">
              <w:rPr>
                <w:b/>
              </w:rPr>
              <w:t>research</w:t>
            </w:r>
            <w:proofErr w:type="spellEnd"/>
            <w:r w:rsidRPr="009B010B">
              <w:rPr>
                <w:b/>
              </w:rPr>
              <w:t xml:space="preserve"> </w:t>
            </w:r>
            <w:proofErr w:type="spellStart"/>
            <w:r w:rsidRPr="009B010B">
              <w:rPr>
                <w:b/>
              </w:rPr>
              <w:t>publications</w:t>
            </w:r>
            <w:proofErr w:type="spellEnd"/>
            <w:r w:rsidRPr="009B010B">
              <w:rPr>
                <w:b/>
              </w:rPr>
              <w:t xml:space="preserve">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</w:t>
            </w:r>
            <w:proofErr w:type="spellStart"/>
            <w:r w:rsidRPr="009B010B">
              <w:rPr>
                <w:b/>
              </w:rPr>
              <w:t>max</w:t>
            </w:r>
            <w:proofErr w:type="spellEnd"/>
            <w:r w:rsidRPr="009B010B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BC3261" w:rsidRPr="005649FC" w14:paraId="05E8182F" w14:textId="77777777" w:rsidTr="005C501C">
        <w:trPr>
          <w:jc w:val="center"/>
        </w:trPr>
        <w:tc>
          <w:tcPr>
            <w:tcW w:w="550" w:type="dxa"/>
          </w:tcPr>
          <w:p w14:paraId="7D24127F" w14:textId="77777777" w:rsidR="00BC3261" w:rsidRPr="00FD5240" w:rsidRDefault="00BC3261" w:rsidP="00BC326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1A680461" w14:textId="77777777" w:rsidR="00710BDF" w:rsidRPr="00500E50" w:rsidRDefault="00710BDF" w:rsidP="00710BDF">
            <w:pPr>
              <w:jc w:val="both"/>
              <w:rPr>
                <w:sz w:val="19"/>
                <w:szCs w:val="19"/>
                <w:lang w:val="sr-Cyrl-CS"/>
              </w:rPr>
            </w:pPr>
            <w:r w:rsidRPr="00500E50">
              <w:rPr>
                <w:sz w:val="19"/>
                <w:szCs w:val="19"/>
                <w:lang w:val="sr-Cyrl-CS"/>
              </w:rPr>
              <w:t xml:space="preserve">Miloš Zlatković,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Comparative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analysis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of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GraphQL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and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RESTful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web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 </w:t>
            </w:r>
            <w:proofErr w:type="spellStart"/>
            <w:r w:rsidRPr="00500E50">
              <w:rPr>
                <w:sz w:val="19"/>
                <w:szCs w:val="19"/>
                <w:lang w:val="sr-Cyrl-CS"/>
              </w:rPr>
              <w:t>service</w:t>
            </w:r>
            <w:proofErr w:type="spellEnd"/>
          </w:p>
          <w:p w14:paraId="6BE68779" w14:textId="1E83F5CC" w:rsidR="00BC3261" w:rsidRPr="00FD5240" w:rsidRDefault="00710BDF" w:rsidP="00710BDF">
            <w:pPr>
              <w:jc w:val="both"/>
              <w:rPr>
                <w:lang w:val="sr-Cyrl-CS"/>
              </w:rPr>
            </w:pPr>
            <w:proofErr w:type="spellStart"/>
            <w:r w:rsidRPr="00500E50">
              <w:rPr>
                <w:sz w:val="19"/>
                <w:szCs w:val="19"/>
                <w:lang w:val="sr-Cyrl-CS"/>
              </w:rPr>
              <w:t>implementations</w:t>
            </w:r>
            <w:proofErr w:type="spellEnd"/>
            <w:r w:rsidRPr="00500E50">
              <w:rPr>
                <w:sz w:val="19"/>
                <w:szCs w:val="19"/>
                <w:lang w:val="sr-Cyrl-CS"/>
              </w:rPr>
              <w:t xml:space="preserve">, YU INFO, </w:t>
            </w:r>
            <w:r>
              <w:rPr>
                <w:sz w:val="19"/>
                <w:szCs w:val="19"/>
                <w:lang w:val="sr-Latn-RS"/>
              </w:rPr>
              <w:t>Kopaonik</w:t>
            </w:r>
            <w:r w:rsidRPr="00500E50">
              <w:rPr>
                <w:sz w:val="19"/>
                <w:szCs w:val="19"/>
                <w:lang w:val="sr-Cyrl-CS"/>
              </w:rPr>
              <w:t>, 2018, 978-86-85525-21-6</w:t>
            </w:r>
          </w:p>
        </w:tc>
      </w:tr>
      <w:tr w:rsidR="00AD0FCC" w:rsidRPr="00FA58AC" w14:paraId="5984FC5C" w14:textId="77777777" w:rsidTr="005C501C">
        <w:trPr>
          <w:jc w:val="center"/>
        </w:trPr>
        <w:tc>
          <w:tcPr>
            <w:tcW w:w="9946" w:type="dxa"/>
            <w:gridSpan w:val="12"/>
          </w:tcPr>
          <w:p w14:paraId="7A458ED2" w14:textId="77777777" w:rsidR="00AD0FCC" w:rsidRPr="00FA58AC" w:rsidRDefault="00AD0FCC" w:rsidP="00AD0FCC">
            <w:pPr>
              <w:rPr>
                <w:b/>
                <w:lang w:val="sr-Cyrl-CS"/>
              </w:rPr>
            </w:pPr>
            <w:proofErr w:type="spellStart"/>
            <w:r>
              <w:rPr>
                <w:b/>
                <w:sz w:val="22"/>
                <w:szCs w:val="22"/>
              </w:rPr>
              <w:t>Summary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of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the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teacher's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research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activity</w:t>
            </w:r>
            <w:proofErr w:type="spellEnd"/>
          </w:p>
        </w:tc>
      </w:tr>
      <w:tr w:rsidR="00AD0FCC" w:rsidRPr="005649FC" w14:paraId="33158CE2" w14:textId="77777777" w:rsidTr="005C501C">
        <w:trPr>
          <w:jc w:val="center"/>
        </w:trPr>
        <w:tc>
          <w:tcPr>
            <w:tcW w:w="4461" w:type="dxa"/>
            <w:gridSpan w:val="7"/>
          </w:tcPr>
          <w:p w14:paraId="5DD228D1" w14:textId="77777777" w:rsidR="00AD0FCC" w:rsidRPr="0076335C" w:rsidRDefault="00AD0FCC" w:rsidP="00AD0FC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</w:t>
            </w: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of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citations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excl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self-citations</w:t>
            </w:r>
            <w:proofErr w:type="spellEnd"/>
          </w:p>
        </w:tc>
        <w:tc>
          <w:tcPr>
            <w:tcW w:w="5485" w:type="dxa"/>
            <w:gridSpan w:val="5"/>
          </w:tcPr>
          <w:p w14:paraId="6274BA22" w14:textId="6457DDD6" w:rsidR="00AD0FCC" w:rsidRPr="00AD0FCC" w:rsidRDefault="005522F6" w:rsidP="00AD0FC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0</w:t>
            </w:r>
          </w:p>
        </w:tc>
      </w:tr>
      <w:tr w:rsidR="00AD0FCC" w:rsidRPr="005649FC" w14:paraId="63D67014" w14:textId="77777777" w:rsidTr="005C501C">
        <w:trPr>
          <w:jc w:val="center"/>
        </w:trPr>
        <w:tc>
          <w:tcPr>
            <w:tcW w:w="4461" w:type="dxa"/>
            <w:gridSpan w:val="7"/>
          </w:tcPr>
          <w:p w14:paraId="5CCA8E78" w14:textId="77777777" w:rsidR="00AD0FCC" w:rsidRPr="0076335C" w:rsidRDefault="00AD0FCC" w:rsidP="00AD0FC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</w:t>
            </w:r>
            <w:proofErr w:type="spellStart"/>
            <w:r>
              <w:rPr>
                <w:sz w:val="22"/>
                <w:szCs w:val="22"/>
              </w:rPr>
              <w:t>number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of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proofErr w:type="spellStart"/>
            <w:r>
              <w:rPr>
                <w:sz w:val="22"/>
                <w:szCs w:val="22"/>
              </w:rPr>
              <w:t>papers</w:t>
            </w:r>
            <w:proofErr w:type="spellEnd"/>
          </w:p>
        </w:tc>
        <w:tc>
          <w:tcPr>
            <w:tcW w:w="5485" w:type="dxa"/>
            <w:gridSpan w:val="5"/>
          </w:tcPr>
          <w:p w14:paraId="61C87FA9" w14:textId="30E63982" w:rsidR="00AD0FCC" w:rsidRPr="00AD0FCC" w:rsidRDefault="005522F6" w:rsidP="00AD0FC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0</w:t>
            </w:r>
          </w:p>
        </w:tc>
      </w:tr>
      <w:tr w:rsidR="00AD0FCC" w:rsidRPr="005649FC" w14:paraId="23197F82" w14:textId="77777777" w:rsidTr="005C501C">
        <w:trPr>
          <w:jc w:val="center"/>
        </w:trPr>
        <w:tc>
          <w:tcPr>
            <w:tcW w:w="4461" w:type="dxa"/>
            <w:gridSpan w:val="7"/>
          </w:tcPr>
          <w:p w14:paraId="34968882" w14:textId="77777777" w:rsidR="00AD0FCC" w:rsidRPr="0076335C" w:rsidRDefault="00AD0FCC" w:rsidP="00AD0FCC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Current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participation</w:t>
            </w:r>
            <w:proofErr w:type="spellEnd"/>
            <w:r>
              <w:rPr>
                <w:sz w:val="22"/>
                <w:szCs w:val="22"/>
              </w:rPr>
              <w:t xml:space="preserve"> in </w:t>
            </w:r>
            <w:proofErr w:type="spellStart"/>
            <w:r>
              <w:rPr>
                <w:sz w:val="22"/>
                <w:szCs w:val="22"/>
              </w:rPr>
              <w:t>projects</w:t>
            </w:r>
            <w:proofErr w:type="spellEnd"/>
          </w:p>
        </w:tc>
        <w:tc>
          <w:tcPr>
            <w:tcW w:w="1845" w:type="dxa"/>
          </w:tcPr>
          <w:p w14:paraId="0DFFA385" w14:textId="1DB5DC84" w:rsidR="00AD0FCC" w:rsidRPr="00AD0FCC" w:rsidRDefault="00AD0FCC" w:rsidP="00AD0FCC">
            <w:pPr>
              <w:rPr>
                <w:lang w:val="en-US"/>
              </w:rPr>
            </w:pPr>
            <w:proofErr w:type="spellStart"/>
            <w:r w:rsidRPr="00AD0FCC">
              <w:rPr>
                <w:sz w:val="22"/>
                <w:szCs w:val="22"/>
              </w:rPr>
              <w:t>National</w:t>
            </w:r>
            <w:proofErr w:type="spellEnd"/>
            <w:r w:rsidRPr="00AD0FCC">
              <w:rPr>
                <w:sz w:val="22"/>
                <w:szCs w:val="22"/>
                <w:lang w:val="en-US"/>
              </w:rPr>
              <w:t>: 0</w:t>
            </w:r>
          </w:p>
        </w:tc>
        <w:tc>
          <w:tcPr>
            <w:tcW w:w="3640" w:type="dxa"/>
            <w:gridSpan w:val="4"/>
          </w:tcPr>
          <w:p w14:paraId="2330D2F3" w14:textId="04B7C93F" w:rsidR="00AD0FCC" w:rsidRPr="00AD0FCC" w:rsidRDefault="00AD0FCC" w:rsidP="00AD0FCC">
            <w:pPr>
              <w:rPr>
                <w:lang w:val="sr-Latn-RS"/>
              </w:rPr>
            </w:pPr>
            <w:proofErr w:type="spellStart"/>
            <w:r w:rsidRPr="00AD0FCC">
              <w:rPr>
                <w:sz w:val="22"/>
                <w:szCs w:val="22"/>
              </w:rPr>
              <w:t>International</w:t>
            </w:r>
            <w:proofErr w:type="spellEnd"/>
            <w:r w:rsidRPr="00AD0FCC">
              <w:rPr>
                <w:sz w:val="22"/>
                <w:szCs w:val="22"/>
                <w:lang w:val="en-US"/>
              </w:rPr>
              <w:t xml:space="preserve">: </w:t>
            </w:r>
            <w:r w:rsidRPr="00AD0FCC">
              <w:rPr>
                <w:sz w:val="22"/>
                <w:szCs w:val="22"/>
                <w:lang w:val="sr-Latn-RS"/>
              </w:rPr>
              <w:t>0</w:t>
            </w:r>
          </w:p>
        </w:tc>
      </w:tr>
      <w:tr w:rsidR="00AD0FCC" w:rsidRPr="005649FC" w14:paraId="044D5AA7" w14:textId="77777777" w:rsidTr="005C501C">
        <w:trPr>
          <w:jc w:val="center"/>
        </w:trPr>
        <w:tc>
          <w:tcPr>
            <w:tcW w:w="1692" w:type="dxa"/>
            <w:gridSpan w:val="3"/>
          </w:tcPr>
          <w:p w14:paraId="243D5FCA" w14:textId="77777777" w:rsidR="00AD0FCC" w:rsidRPr="0076335C" w:rsidRDefault="00AD0FCC" w:rsidP="00AD0FCC">
            <w:pPr>
              <w:rPr>
                <w:sz w:val="22"/>
                <w:szCs w:val="22"/>
                <w:lang w:val="en-US"/>
              </w:rPr>
            </w:pPr>
            <w:proofErr w:type="spellStart"/>
            <w:r>
              <w:rPr>
                <w:sz w:val="22"/>
                <w:szCs w:val="22"/>
              </w:rPr>
              <w:t>Research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visits</w:t>
            </w:r>
            <w:proofErr w:type="spellEnd"/>
          </w:p>
        </w:tc>
        <w:tc>
          <w:tcPr>
            <w:tcW w:w="8254" w:type="dxa"/>
            <w:gridSpan w:val="9"/>
          </w:tcPr>
          <w:p w14:paraId="61909FBF" w14:textId="6C7C3165" w:rsidR="00AD0FCC" w:rsidRPr="005C501C" w:rsidRDefault="00AD0FCC" w:rsidP="00AD0FCC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inherit" w:hAnsi="inherit" w:cs="Courier New"/>
                <w:color w:val="212121"/>
                <w:lang w:val="en-US" w:eastAsia="en-US"/>
              </w:rPr>
            </w:pPr>
          </w:p>
        </w:tc>
      </w:tr>
      <w:tr w:rsidR="00AD0FCC" w:rsidRPr="009D4926" w14:paraId="5991EB0E" w14:textId="77777777" w:rsidTr="005C501C">
        <w:trPr>
          <w:jc w:val="center"/>
        </w:trPr>
        <w:tc>
          <w:tcPr>
            <w:tcW w:w="9946" w:type="dxa"/>
            <w:gridSpan w:val="12"/>
          </w:tcPr>
          <w:p w14:paraId="30E19806" w14:textId="231F2410" w:rsidR="00AD0FCC" w:rsidRPr="005C501C" w:rsidRDefault="00AD0FCC" w:rsidP="005522F6">
            <w:pPr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Other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relevant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facts</w:t>
            </w:r>
            <w:proofErr w:type="spellEnd"/>
            <w:r>
              <w:rPr>
                <w:sz w:val="22"/>
                <w:szCs w:val="22"/>
              </w:rPr>
              <w:t>:</w:t>
            </w:r>
            <w:r w:rsidR="00BC3261">
              <w:rPr>
                <w:sz w:val="22"/>
                <w:szCs w:val="22"/>
              </w:rPr>
              <w:t xml:space="preserve"> </w:t>
            </w:r>
            <w:r w:rsidR="005522F6">
              <w:rPr>
                <w:sz w:val="22"/>
                <w:szCs w:val="22"/>
              </w:rPr>
              <w:t>/</w:t>
            </w:r>
            <w:bookmarkStart w:id="0" w:name="_GoBack"/>
            <w:bookmarkEnd w:id="0"/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D57C89F" w14:textId="77A17F32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02ACC9B4"/>
    <w:lvl w:ilvl="0" w:tplc="914474D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36D"/>
    <w:rsid w:val="001205E4"/>
    <w:rsid w:val="0015496D"/>
    <w:rsid w:val="00154D4F"/>
    <w:rsid w:val="00165CDA"/>
    <w:rsid w:val="00174E6E"/>
    <w:rsid w:val="0018106C"/>
    <w:rsid w:val="00182ECE"/>
    <w:rsid w:val="00193BA4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C6C2B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413CE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22F6"/>
    <w:rsid w:val="00554105"/>
    <w:rsid w:val="0056626E"/>
    <w:rsid w:val="00570CBE"/>
    <w:rsid w:val="00573FE6"/>
    <w:rsid w:val="00577DCE"/>
    <w:rsid w:val="00583A54"/>
    <w:rsid w:val="005B6110"/>
    <w:rsid w:val="005C501C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91EDF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0BDF"/>
    <w:rsid w:val="00713866"/>
    <w:rsid w:val="00721BF4"/>
    <w:rsid w:val="00727620"/>
    <w:rsid w:val="00727D89"/>
    <w:rsid w:val="00727E78"/>
    <w:rsid w:val="00740D41"/>
    <w:rsid w:val="00751163"/>
    <w:rsid w:val="0075626B"/>
    <w:rsid w:val="00756DD2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B7B87"/>
    <w:rsid w:val="008C2A65"/>
    <w:rsid w:val="008E290E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0FCC"/>
    <w:rsid w:val="00AD626E"/>
    <w:rsid w:val="00AD6FEE"/>
    <w:rsid w:val="00AE4243"/>
    <w:rsid w:val="00AE53DA"/>
    <w:rsid w:val="00AE749D"/>
    <w:rsid w:val="00AF6207"/>
    <w:rsid w:val="00B131F4"/>
    <w:rsid w:val="00B24C68"/>
    <w:rsid w:val="00B33D90"/>
    <w:rsid w:val="00B3410C"/>
    <w:rsid w:val="00B3576F"/>
    <w:rsid w:val="00B46CF6"/>
    <w:rsid w:val="00B64768"/>
    <w:rsid w:val="00B84896"/>
    <w:rsid w:val="00B907F8"/>
    <w:rsid w:val="00B95AFB"/>
    <w:rsid w:val="00BA294E"/>
    <w:rsid w:val="00BA7E87"/>
    <w:rsid w:val="00BC3261"/>
    <w:rsid w:val="00BC42EB"/>
    <w:rsid w:val="00BD21BD"/>
    <w:rsid w:val="00BD626C"/>
    <w:rsid w:val="00BD6A75"/>
    <w:rsid w:val="00BE3864"/>
    <w:rsid w:val="00BF2F76"/>
    <w:rsid w:val="00BF5F2D"/>
    <w:rsid w:val="00C2058D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21889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C05D9"/>
    <w:rsid w:val="00DC4D5E"/>
    <w:rsid w:val="00DD1A16"/>
    <w:rsid w:val="00DD7048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568E8"/>
    <w:rsid w:val="00E61592"/>
    <w:rsid w:val="00E71D75"/>
    <w:rsid w:val="00E72C68"/>
    <w:rsid w:val="00E745F6"/>
    <w:rsid w:val="00E84B1A"/>
    <w:rsid w:val="00E87DC1"/>
    <w:rsid w:val="00EA6CBC"/>
    <w:rsid w:val="00EA7819"/>
    <w:rsid w:val="00EB50AD"/>
    <w:rsid w:val="00EC0F73"/>
    <w:rsid w:val="00EC346C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16878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D5240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1649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Miloš Zlatković</cp:lastModifiedBy>
  <cp:revision>16</cp:revision>
  <cp:lastPrinted>2012-02-13T18:34:00Z</cp:lastPrinted>
  <dcterms:created xsi:type="dcterms:W3CDTF">2019-02-04T16:43:00Z</dcterms:created>
  <dcterms:modified xsi:type="dcterms:W3CDTF">2019-02-08T12:28:00Z</dcterms:modified>
</cp:coreProperties>
</file>